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3D" w:rsidRDefault="00BA12EB" w:rsidP="00F65F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1F35DE" wp14:editId="3D626C60">
                <wp:simplePos x="0" y="0"/>
                <wp:positionH relativeFrom="column">
                  <wp:posOffset>818033</wp:posOffset>
                </wp:positionH>
                <wp:positionV relativeFrom="paragraph">
                  <wp:posOffset>5560695</wp:posOffset>
                </wp:positionV>
                <wp:extent cx="3492500" cy="6743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67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19" w:rsidRDefault="009F681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6819" w:rsidRPr="006A6222" w:rsidRDefault="009F6819" w:rsidP="009F6819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Mr. Gary Reichenbecher, Principal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A6222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9F6819" w:rsidRDefault="009F6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F35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4.4pt;margin-top:437.85pt;width:275pt;height:5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" fillcolor="white [3201]" stroked="f" strokeweight=".5pt">
                <v:textbox>
                  <w:txbxContent>
                    <w:p w:rsidR="009F6819" w:rsidRDefault="009F6819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6819" w:rsidRPr="006A6222" w:rsidRDefault="009F6819" w:rsidP="009F6819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Mr. Gary Reichenbecher, Principal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A6222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:rsidR="009F6819" w:rsidRDefault="009F68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7DEE08" wp14:editId="4E21A656">
                <wp:simplePos x="0" y="0"/>
                <wp:positionH relativeFrom="column">
                  <wp:posOffset>4899660</wp:posOffset>
                </wp:positionH>
                <wp:positionV relativeFrom="paragraph">
                  <wp:posOffset>5564396</wp:posOffset>
                </wp:positionV>
                <wp:extent cx="3492500" cy="6743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819" w:rsidRDefault="009F6819" w:rsidP="009F681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6819" w:rsidRPr="006A6222" w:rsidRDefault="009F6819" w:rsidP="009F6819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Mrs. R. Kenyon-Sisler, Advisor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A6222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9F6819" w:rsidRDefault="009F6819" w:rsidP="009F6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EE08" id="Text Box 9" o:spid="_x0000_s1027" type="#_x0000_t202" style="position:absolute;left:0;text-align:left;margin-left:385.8pt;margin-top:438.15pt;width:275pt;height:5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" fillcolor="window" stroked="f" strokeweight=".5pt">
                <v:textbox>
                  <w:txbxContent>
                    <w:p w:rsidR="009F6819" w:rsidRDefault="009F6819" w:rsidP="009F6819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6819" w:rsidRPr="006A6222" w:rsidRDefault="009F6819" w:rsidP="009F6819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Mrs. R. Kenyon-Sisler, Advisor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A6222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:rsidR="009F6819" w:rsidRDefault="009F6819" w:rsidP="009F68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AF4B14" wp14:editId="41E0146F">
                <wp:simplePos x="0" y="0"/>
                <wp:positionH relativeFrom="margin">
                  <wp:posOffset>-436245</wp:posOffset>
                </wp:positionH>
                <wp:positionV relativeFrom="margin">
                  <wp:posOffset>765175</wp:posOffset>
                </wp:positionV>
                <wp:extent cx="10036175" cy="15836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617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9" w:rsidRPr="00AB7E3C" w:rsidRDefault="00BA12EB" w:rsidP="008E34A1">
                            <w:pPr>
                              <w:pStyle w:val="Title"/>
                              <w:widowControl w:val="0"/>
                              <w:rPr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BA12EB">
                              <w:rPr>
                                <w:sz w:val="96"/>
                                <w:szCs w:val="72"/>
                                <w:lang w:val="en"/>
                              </w:rPr>
                              <w:t>ACHIEVEMENT Certificate</w:t>
                            </w:r>
                          </w:p>
                          <w:p w:rsidR="009F6819" w:rsidRDefault="009F6819" w:rsidP="008E34A1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8E3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4B14" id="Text Box 1" o:spid="_x0000_s1028" type="#_x0000_t202" style="position:absolute;left:0;text-align:left;margin-left:-34.35pt;margin-top:60.25pt;width:790.25pt;height:124.7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Dl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" filled="f" stroked="f">
                <v:textbox>
                  <w:txbxContent>
                    <w:p w:rsidR="009F6819" w:rsidRPr="00AB7E3C" w:rsidRDefault="00BA12EB" w:rsidP="008E34A1">
                      <w:pPr>
                        <w:pStyle w:val="Title"/>
                        <w:widowControl w:val="0"/>
                        <w:rPr>
                          <w:sz w:val="72"/>
                          <w:szCs w:val="72"/>
                          <w:lang w:val="en"/>
                        </w:rPr>
                      </w:pPr>
                      <w:r w:rsidRPr="00BA12EB">
                        <w:rPr>
                          <w:sz w:val="96"/>
                          <w:szCs w:val="72"/>
                          <w:lang w:val="en"/>
                        </w:rPr>
                        <w:t>ACHIEVEMENT Certificate</w:t>
                      </w:r>
                    </w:p>
                    <w:p w:rsidR="009F6819" w:rsidRDefault="009F6819" w:rsidP="008E34A1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:rsidR="009F6819" w:rsidRDefault="009F6819" w:rsidP="008E34A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7CBBD1" wp14:editId="683E246E">
                <wp:simplePos x="0" y="0"/>
                <wp:positionH relativeFrom="column">
                  <wp:posOffset>-493395</wp:posOffset>
                </wp:positionH>
                <wp:positionV relativeFrom="paragraph">
                  <wp:posOffset>2562905</wp:posOffset>
                </wp:positionV>
                <wp:extent cx="10089515" cy="4324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9" w:rsidRPr="006A6222" w:rsidRDefault="00BA12EB" w:rsidP="008E34A1">
                            <w:pPr>
                              <w:pStyle w:val="BodyText3"/>
                              <w:widowControl w:val="0"/>
                              <w:rPr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"/>
                              </w:rPr>
                              <w:t>Awarded</w:t>
                            </w:r>
                            <w:r w:rsidR="009F6819" w:rsidRPr="006A6222">
                              <w:rPr>
                                <w:sz w:val="36"/>
                                <w:szCs w:val="36"/>
                                <w:lang w:val="en"/>
                              </w:rPr>
                              <w:t xml:space="preserve"> to</w:t>
                            </w:r>
                          </w:p>
                          <w:p w:rsidR="009F6819" w:rsidRDefault="009F6819" w:rsidP="006A622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6A6222">
                            <w:pPr>
                              <w:pStyle w:val="Title"/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6A622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6A6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BBD1" id="Text Box 2" o:spid="_x0000_s1029" type="#_x0000_t202" style="position:absolute;left:0;text-align:left;margin-left:-38.85pt;margin-top:201.8pt;width:794.45pt;height:3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87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" filled="f" stroked="f">
                <v:textbox>
                  <w:txbxContent>
                    <w:p w:rsidR="009F6819" w:rsidRPr="006A6222" w:rsidRDefault="00BA12EB" w:rsidP="008E34A1">
                      <w:pPr>
                        <w:pStyle w:val="BodyText3"/>
                        <w:widowControl w:val="0"/>
                        <w:rPr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sz w:val="36"/>
                          <w:szCs w:val="36"/>
                          <w:lang w:val="en"/>
                        </w:rPr>
                        <w:t>Awarded</w:t>
                      </w:r>
                      <w:r w:rsidR="009F6819" w:rsidRPr="006A6222">
                        <w:rPr>
                          <w:sz w:val="36"/>
                          <w:szCs w:val="36"/>
                          <w:lang w:val="en"/>
                        </w:rPr>
                        <w:t xml:space="preserve"> to</w:t>
                      </w:r>
                    </w:p>
                    <w:p w:rsidR="009F6819" w:rsidRDefault="009F6819" w:rsidP="006A622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:rsidR="009F6819" w:rsidRDefault="009F6819" w:rsidP="006A6222">
                      <w:pPr>
                        <w:pStyle w:val="Title"/>
                        <w:widowControl w:val="0"/>
                        <w:rPr>
                          <w:lang w:val="en"/>
                        </w:rPr>
                      </w:pPr>
                    </w:p>
                    <w:p w:rsidR="009F6819" w:rsidRDefault="009F6819" w:rsidP="006A622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:rsidR="009F6819" w:rsidRDefault="009F6819" w:rsidP="006A62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087231" wp14:editId="6611A0A8">
                <wp:simplePos x="0" y="0"/>
                <wp:positionH relativeFrom="column">
                  <wp:posOffset>-435935</wp:posOffset>
                </wp:positionH>
                <wp:positionV relativeFrom="paragraph">
                  <wp:posOffset>4221126</wp:posOffset>
                </wp:positionV>
                <wp:extent cx="10010140" cy="882502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140" cy="88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9" w:rsidRPr="006A6222" w:rsidRDefault="009F6819" w:rsidP="006A6222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A6222">
                              <w:rPr>
                                <w:sz w:val="28"/>
                                <w:szCs w:val="28"/>
                                <w:lang w:val="en"/>
                              </w:rPr>
                              <w:t>In appreciation of time, effort, skills &amp; knowledge contributed as a member of the</w:t>
                            </w:r>
                          </w:p>
                          <w:p w:rsidR="009F6819" w:rsidRPr="00BA12EB" w:rsidRDefault="009F6819" w:rsidP="006A6222">
                            <w:pPr>
                              <w:pStyle w:val="msoorganizationname"/>
                              <w:widowControl w:val="0"/>
                              <w:rPr>
                                <w:sz w:val="44"/>
                                <w:lang w:val="en"/>
                              </w:rPr>
                            </w:pPr>
                            <w:r w:rsidRPr="00BA12EB">
                              <w:rPr>
                                <w:sz w:val="56"/>
                                <w:lang w:val="en"/>
                              </w:rPr>
                              <w:t>201</w:t>
                            </w:r>
                            <w:r w:rsidR="007F2D21">
                              <w:rPr>
                                <w:sz w:val="56"/>
                                <w:lang w:val="en"/>
                              </w:rPr>
                              <w:t>6</w:t>
                            </w:r>
                            <w:r w:rsidRPr="00BA12EB">
                              <w:rPr>
                                <w:sz w:val="56"/>
                                <w:lang w:val="en"/>
                              </w:rPr>
                              <w:t>-201</w:t>
                            </w:r>
                            <w:r w:rsidR="007F2D21">
                              <w:rPr>
                                <w:sz w:val="56"/>
                                <w:lang w:val="en"/>
                              </w:rPr>
                              <w:t>7</w:t>
                            </w:r>
                            <w:r w:rsidRPr="00BA12EB">
                              <w:rPr>
                                <w:sz w:val="56"/>
                                <w:lang w:val="en"/>
                              </w:rPr>
                              <w:t xml:space="preserve"> Northern Lights Envirothon Team</w:t>
                            </w:r>
                          </w:p>
                          <w:p w:rsidR="009F6819" w:rsidRDefault="009F6819" w:rsidP="006A622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6A6222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6A6222">
                            <w:pPr>
                              <w:pStyle w:val="Title"/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6A622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6A6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7231" id="Text Box 4" o:spid="_x0000_s1030" type="#_x0000_t202" style="position:absolute;left:0;text-align:left;margin-left:-34.35pt;margin-top:332.35pt;width:788.2pt;height:6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ZZ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" filled="f" stroked="f">
                <v:textbox>
                  <w:txbxContent>
                    <w:p w:rsidR="009F6819" w:rsidRPr="006A6222" w:rsidRDefault="009F6819" w:rsidP="006A6222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  <w:r w:rsidRPr="006A6222">
                        <w:rPr>
                          <w:sz w:val="28"/>
                          <w:szCs w:val="28"/>
                          <w:lang w:val="en"/>
                        </w:rPr>
                        <w:t>In appreciation of time, effort, skills &amp; knowledge contributed as a member of the</w:t>
                      </w:r>
                    </w:p>
                    <w:p w:rsidR="009F6819" w:rsidRPr="00BA12EB" w:rsidRDefault="009F6819" w:rsidP="006A6222">
                      <w:pPr>
                        <w:pStyle w:val="msoorganizationname"/>
                        <w:widowControl w:val="0"/>
                        <w:rPr>
                          <w:sz w:val="44"/>
                          <w:lang w:val="en"/>
                        </w:rPr>
                      </w:pPr>
                      <w:r w:rsidRPr="00BA12EB">
                        <w:rPr>
                          <w:sz w:val="56"/>
                          <w:lang w:val="en"/>
                        </w:rPr>
                        <w:t>201</w:t>
                      </w:r>
                      <w:r w:rsidR="007F2D21">
                        <w:rPr>
                          <w:sz w:val="56"/>
                          <w:lang w:val="en"/>
                        </w:rPr>
                        <w:t>6</w:t>
                      </w:r>
                      <w:r w:rsidRPr="00BA12EB">
                        <w:rPr>
                          <w:sz w:val="56"/>
                          <w:lang w:val="en"/>
                        </w:rPr>
                        <w:t>-201</w:t>
                      </w:r>
                      <w:r w:rsidR="007F2D21">
                        <w:rPr>
                          <w:sz w:val="56"/>
                          <w:lang w:val="en"/>
                        </w:rPr>
                        <w:t>7</w:t>
                      </w:r>
                      <w:r w:rsidRPr="00BA12EB">
                        <w:rPr>
                          <w:sz w:val="56"/>
                          <w:lang w:val="en"/>
                        </w:rPr>
                        <w:t xml:space="preserve"> Northern Lights Envirothon Team</w:t>
                      </w:r>
                    </w:p>
                    <w:p w:rsidR="009F6819" w:rsidRDefault="009F6819" w:rsidP="006A622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:rsidR="009F6819" w:rsidRDefault="009F6819" w:rsidP="006A6222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:rsidR="009F6819" w:rsidRDefault="009F6819" w:rsidP="006A6222">
                      <w:pPr>
                        <w:pStyle w:val="Title"/>
                        <w:widowControl w:val="0"/>
                        <w:rPr>
                          <w:lang w:val="en"/>
                        </w:rPr>
                      </w:pPr>
                    </w:p>
                    <w:p w:rsidR="009F6819" w:rsidRDefault="009F6819" w:rsidP="006A622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:rsidR="009F6819" w:rsidRDefault="009F6819" w:rsidP="006A62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D4B96" wp14:editId="29598B51">
                <wp:simplePos x="0" y="0"/>
                <wp:positionH relativeFrom="column">
                  <wp:posOffset>-435448</wp:posOffset>
                </wp:positionH>
                <wp:positionV relativeFrom="paragraph">
                  <wp:posOffset>3142718</wp:posOffset>
                </wp:positionV>
                <wp:extent cx="1001014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1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9" w:rsidRPr="007F2D21" w:rsidRDefault="007F2D21" w:rsidP="007F2D21">
                            <w:pPr>
                              <w:pStyle w:val="Heading4"/>
                              <w:widowControl w:val="0"/>
                              <w:rPr>
                                <w:b/>
                                <w:color w:val="auto"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72"/>
                                <w:szCs w:val="52"/>
                              </w:rPr>
                              <w:t>KANYKEI CHORCHONOVA</w:t>
                            </w:r>
                            <w:bookmarkStart w:id="0" w:name="_GoBack"/>
                            <w:bookmarkEnd w:id="0"/>
                          </w:p>
                          <w:p w:rsidR="009F6819" w:rsidRDefault="009F6819" w:rsidP="006A6222">
                            <w:pPr>
                              <w:pStyle w:val="Title"/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6A622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9F6819" w:rsidRDefault="009F6819" w:rsidP="006A6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4B96" id="Text Box 3" o:spid="_x0000_s1031" type="#_x0000_t202" style="position:absolute;left:0;text-align:left;margin-left:-34.3pt;margin-top:247.45pt;width:788.2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zy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" filled="f" stroked="f">
                <v:textbox>
                  <w:txbxContent>
                    <w:p w:rsidR="009F6819" w:rsidRPr="007F2D21" w:rsidRDefault="007F2D21" w:rsidP="007F2D21">
                      <w:pPr>
                        <w:pStyle w:val="Heading4"/>
                        <w:widowControl w:val="0"/>
                        <w:rPr>
                          <w:b/>
                          <w:color w:val="auto"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b/>
                          <w:color w:val="auto"/>
                          <w:sz w:val="72"/>
                          <w:szCs w:val="52"/>
                        </w:rPr>
                        <w:t>KANYKEI CHORCHONOVA</w:t>
                      </w:r>
                      <w:bookmarkStart w:id="1" w:name="_GoBack"/>
                      <w:bookmarkEnd w:id="1"/>
                    </w:p>
                    <w:p w:rsidR="009F6819" w:rsidRDefault="009F6819" w:rsidP="006A6222">
                      <w:pPr>
                        <w:pStyle w:val="Title"/>
                        <w:widowControl w:val="0"/>
                        <w:rPr>
                          <w:lang w:val="en"/>
                        </w:rPr>
                      </w:pPr>
                    </w:p>
                    <w:p w:rsidR="009F6819" w:rsidRDefault="009F6819" w:rsidP="006A622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:rsidR="009F6819" w:rsidRDefault="009F6819" w:rsidP="006A6222"/>
                  </w:txbxContent>
                </v:textbox>
              </v:shape>
            </w:pict>
          </mc:Fallback>
        </mc:AlternateContent>
      </w:r>
    </w:p>
    <w:sectPr w:rsidR="008B743D" w:rsidSect="008E3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9"/>
    <w:rsid w:val="00245685"/>
    <w:rsid w:val="004C5CA7"/>
    <w:rsid w:val="00656FB2"/>
    <w:rsid w:val="00662293"/>
    <w:rsid w:val="00767438"/>
    <w:rsid w:val="007F2D21"/>
    <w:rsid w:val="00852041"/>
    <w:rsid w:val="008B743D"/>
    <w:rsid w:val="008E34A1"/>
    <w:rsid w:val="009F6819"/>
    <w:rsid w:val="00AE385E"/>
    <w:rsid w:val="00BA12EB"/>
    <w:rsid w:val="00E65E39"/>
    <w:rsid w:val="00F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F3FDF-D4C3-4CA5-9899-E333E144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19"/>
  </w:style>
  <w:style w:type="paragraph" w:styleId="Heading4">
    <w:name w:val="heading 4"/>
    <w:link w:val="Heading4Char"/>
    <w:qFormat/>
    <w:rsid w:val="009F6819"/>
    <w:pPr>
      <w:jc w:val="center"/>
      <w:outlineLvl w:val="3"/>
    </w:pPr>
    <w:rPr>
      <w:rFonts w:ascii="Perpetua Titling MT" w:eastAsia="Times New Roman" w:hAnsi="Perpetua Titling MT" w:cs="Times New Roman"/>
      <w:smallCaps/>
      <w:color w:val="336600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9F6819"/>
    <w:pPr>
      <w:jc w:val="center"/>
    </w:pPr>
    <w:rPr>
      <w:rFonts w:ascii="Perpetua Titling MT" w:eastAsia="Times New Roman" w:hAnsi="Perpetua Titling MT" w:cs="Times New Roman"/>
      <w:color w:val="000000"/>
      <w:spacing w:val="16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9F6819"/>
    <w:rPr>
      <w:rFonts w:ascii="Perpetua Titling MT" w:eastAsia="Times New Roman" w:hAnsi="Perpetua Titling MT" w:cs="Times New Roman"/>
      <w:color w:val="000000"/>
      <w:spacing w:val="160"/>
      <w:kern w:val="28"/>
      <w:sz w:val="48"/>
      <w:szCs w:val="48"/>
    </w:rPr>
  </w:style>
  <w:style w:type="paragraph" w:styleId="BodyText3">
    <w:name w:val="Body Text 3"/>
    <w:link w:val="BodyText3Char"/>
    <w:rsid w:val="009F6819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F6819"/>
    <w:rPr>
      <w:rFonts w:ascii="Perpetua" w:eastAsia="Times New Roman" w:hAnsi="Perpetua" w:cs="Times New Roman"/>
      <w:color w:val="000000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F6819"/>
    <w:rPr>
      <w:rFonts w:ascii="Perpetua Titling MT" w:eastAsia="Times New Roman" w:hAnsi="Perpetua Titling MT" w:cs="Times New Roman"/>
      <w:smallCaps/>
      <w:color w:val="336600"/>
      <w:kern w:val="28"/>
      <w:sz w:val="48"/>
      <w:szCs w:val="48"/>
    </w:rPr>
  </w:style>
  <w:style w:type="paragraph" w:customStyle="1" w:styleId="msoorganizationname">
    <w:name w:val="msoorganizationname"/>
    <w:rsid w:val="009F6819"/>
    <w:pPr>
      <w:jc w:val="center"/>
    </w:pPr>
    <w:rPr>
      <w:rFonts w:ascii="Perpetua" w:eastAsia="Times New Roman" w:hAnsi="Perpetua" w:cs="Times New Roman"/>
      <w:smallCaps/>
      <w:color w:val="00000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Kenyon</dc:creator>
  <cp:lastModifiedBy>Rebecca Kenyon</cp:lastModifiedBy>
  <cp:revision>10</cp:revision>
  <cp:lastPrinted>2017-05-31T16:48:00Z</cp:lastPrinted>
  <dcterms:created xsi:type="dcterms:W3CDTF">2012-05-23T12:41:00Z</dcterms:created>
  <dcterms:modified xsi:type="dcterms:W3CDTF">2017-05-31T16:49:00Z</dcterms:modified>
</cp:coreProperties>
</file>